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676E" w14:textId="0B1B8A79" w:rsidR="00054260" w:rsidRDefault="00CF692D">
      <w:r>
        <w:rPr>
          <w:rFonts w:hint="eastAsia"/>
          <w:noProof/>
        </w:rPr>
        <w:drawing>
          <wp:anchor distT="0" distB="0" distL="114300" distR="114300" simplePos="0" relativeHeight="251679231" behindDoc="0" locked="0" layoutInCell="1" allowOverlap="1" wp14:anchorId="2327C350" wp14:editId="4E837FCC">
            <wp:simplePos x="0" y="0"/>
            <wp:positionH relativeFrom="margin">
              <wp:posOffset>4580165</wp:posOffset>
            </wp:positionH>
            <wp:positionV relativeFrom="paragraph">
              <wp:posOffset>6924675</wp:posOffset>
            </wp:positionV>
            <wp:extent cx="1924050" cy="1443129"/>
            <wp:effectExtent l="0" t="0" r="0" b="5080"/>
            <wp:wrapNone/>
            <wp:docPr id="65989646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96460" name="図 6598964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2B7286DB" wp14:editId="41EC3DD5">
                <wp:simplePos x="0" y="0"/>
                <wp:positionH relativeFrom="column">
                  <wp:posOffset>4427757</wp:posOffset>
                </wp:positionH>
                <wp:positionV relativeFrom="paragraph">
                  <wp:posOffset>6059805</wp:posOffset>
                </wp:positionV>
                <wp:extent cx="2232025" cy="631825"/>
                <wp:effectExtent l="0" t="0" r="0" b="0"/>
                <wp:wrapNone/>
                <wp:docPr id="135544450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E515C" w14:textId="77777777" w:rsidR="00551313" w:rsidRPr="00CF692D" w:rsidRDefault="00551313" w:rsidP="00551313">
                            <w:pPr>
                              <w:rPr>
                                <w:rFonts w:ascii="HGPｺﾞｼｯｸE" w:eastAsia="HGPｺﾞｼｯｸE" w:hAnsi="HGPｺﾞｼｯｸE"/>
                                <w:color w:val="7F7F7F" w:themeColor="text1" w:themeTint="80"/>
                                <w:sz w:val="24"/>
                                <w:szCs w:val="32"/>
                              </w:rPr>
                            </w:pPr>
                            <w:r w:rsidRPr="00CF692D">
                              <w:rPr>
                                <w:rFonts w:ascii="HGPｺﾞｼｯｸE" w:eastAsia="HGPｺﾞｼｯｸE" w:hAnsi="HGPｺﾞｼｯｸE" w:hint="eastAsia"/>
                                <w:color w:val="7F7F7F" w:themeColor="text1" w:themeTint="80"/>
                                <w:sz w:val="24"/>
                                <w:szCs w:val="32"/>
                              </w:rPr>
                              <w:t>様々な素材で絵の具スタンプ</w:t>
                            </w:r>
                          </w:p>
                          <w:p w14:paraId="1C2089AA" w14:textId="03DBE9F6" w:rsidR="00551313" w:rsidRPr="00CF692D" w:rsidRDefault="00551313" w:rsidP="00551313">
                            <w:pPr>
                              <w:ind w:firstLineChars="200" w:firstLine="480"/>
                              <w:rPr>
                                <w:rFonts w:ascii="HGPｺﾞｼｯｸE" w:eastAsia="HGPｺﾞｼｯｸE" w:hAnsi="HGPｺﾞｼｯｸE"/>
                                <w:color w:val="7F7F7F" w:themeColor="text1" w:themeTint="80"/>
                                <w:sz w:val="24"/>
                                <w:szCs w:val="32"/>
                              </w:rPr>
                            </w:pPr>
                            <w:r w:rsidRPr="00CF692D">
                              <w:rPr>
                                <w:rFonts w:ascii="HGPｺﾞｼｯｸE" w:eastAsia="HGPｺﾞｼｯｸE" w:hAnsi="HGPｺﾞｼｯｸE" w:hint="eastAsia"/>
                                <w:color w:val="7F7F7F" w:themeColor="text1" w:themeTint="80"/>
                                <w:sz w:val="24"/>
                                <w:szCs w:val="32"/>
                              </w:rPr>
                              <w:t>を行う予定です♪</w:t>
                            </w:r>
                          </w:p>
                          <w:p w14:paraId="43A0858C" w14:textId="7A684C5C" w:rsidR="00DB1282" w:rsidRPr="00CF692D" w:rsidRDefault="00DB1282">
                            <w:pPr>
                              <w:rPr>
                                <w:rFonts w:ascii="HGPｺﾞｼｯｸE" w:eastAsia="HGPｺﾞｼｯｸE" w:hAnsi="HGPｺﾞｼｯｸE"/>
                                <w:color w:val="7F7F7F" w:themeColor="text1" w:themeTint="8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286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8.65pt;margin-top:477.15pt;width:175.75pt;height:49.75pt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" filled="f" stroked="f" strokeweight="1pt">
                <v:textbox>
                  <w:txbxContent>
                    <w:p w14:paraId="45CE515C" w14:textId="77777777" w:rsidR="00551313" w:rsidRPr="00CF692D" w:rsidRDefault="00551313" w:rsidP="00551313">
                      <w:pPr>
                        <w:rPr>
                          <w:rFonts w:ascii="HGPｺﾞｼｯｸE" w:eastAsia="HGPｺﾞｼｯｸE" w:hAnsi="HGPｺﾞｼｯｸE"/>
                          <w:color w:val="7F7F7F" w:themeColor="text1" w:themeTint="80"/>
                          <w:sz w:val="24"/>
                          <w:szCs w:val="32"/>
                        </w:rPr>
                      </w:pPr>
                      <w:r w:rsidRPr="00CF692D">
                        <w:rPr>
                          <w:rFonts w:ascii="HGPｺﾞｼｯｸE" w:eastAsia="HGPｺﾞｼｯｸE" w:hAnsi="HGPｺﾞｼｯｸE" w:hint="eastAsia"/>
                          <w:color w:val="7F7F7F" w:themeColor="text1" w:themeTint="80"/>
                          <w:sz w:val="24"/>
                          <w:szCs w:val="32"/>
                        </w:rPr>
                        <w:t>様々な素材で絵の具スタンプ</w:t>
                      </w:r>
                    </w:p>
                    <w:p w14:paraId="1C2089AA" w14:textId="03DBE9F6" w:rsidR="00551313" w:rsidRPr="00CF692D" w:rsidRDefault="00551313" w:rsidP="00551313">
                      <w:pPr>
                        <w:ind w:firstLineChars="200" w:firstLine="480"/>
                        <w:rPr>
                          <w:rFonts w:ascii="HGPｺﾞｼｯｸE" w:eastAsia="HGPｺﾞｼｯｸE" w:hAnsi="HGPｺﾞｼｯｸE"/>
                          <w:color w:val="7F7F7F" w:themeColor="text1" w:themeTint="80"/>
                          <w:sz w:val="24"/>
                          <w:szCs w:val="32"/>
                        </w:rPr>
                      </w:pPr>
                      <w:r w:rsidRPr="00CF692D">
                        <w:rPr>
                          <w:rFonts w:ascii="HGPｺﾞｼｯｸE" w:eastAsia="HGPｺﾞｼｯｸE" w:hAnsi="HGPｺﾞｼｯｸE" w:hint="eastAsia"/>
                          <w:color w:val="7F7F7F" w:themeColor="text1" w:themeTint="80"/>
                          <w:sz w:val="24"/>
                          <w:szCs w:val="32"/>
                        </w:rPr>
                        <w:t>を行う予定です♪</w:t>
                      </w:r>
                    </w:p>
                    <w:p w14:paraId="43A0858C" w14:textId="7A684C5C" w:rsidR="00DB1282" w:rsidRPr="00CF692D" w:rsidRDefault="00DB1282">
                      <w:pPr>
                        <w:rPr>
                          <w:rFonts w:ascii="HGPｺﾞｼｯｸE" w:eastAsia="HGPｺﾞｼｯｸE" w:hAnsi="HGPｺﾞｼｯｸE"/>
                          <w:color w:val="7F7F7F" w:themeColor="text1" w:themeTint="80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3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377B47B4" wp14:editId="41DB1E3B">
                <wp:simplePos x="0" y="0"/>
                <wp:positionH relativeFrom="column">
                  <wp:posOffset>4168042</wp:posOffset>
                </wp:positionH>
                <wp:positionV relativeFrom="paragraph">
                  <wp:posOffset>8390890</wp:posOffset>
                </wp:positionV>
                <wp:extent cx="2743200" cy="497205"/>
                <wp:effectExtent l="0" t="0" r="0" b="0"/>
                <wp:wrapNone/>
                <wp:docPr id="76534201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CBD75" w14:textId="418211C4" w:rsidR="00F94146" w:rsidRPr="00551313" w:rsidRDefault="00551313">
                            <w:pPr>
                              <w:rPr>
                                <w:rFonts w:ascii="HGPｺﾞｼｯｸE" w:eastAsia="HGPｺﾞｼｯｸE" w:hAnsi="HGPｺﾞｼｯｸE"/>
                                <w:color w:val="F7CAAC" w:themeColor="accent2" w:themeTint="66"/>
                                <w:sz w:val="28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313">
                              <w:rPr>
                                <w:rFonts w:ascii="HGPｺﾞｼｯｸE" w:eastAsia="HGPｺﾞｼｯｸE" w:hAnsi="HGPｺﾞｼｯｸE" w:hint="eastAsia"/>
                                <w:color w:val="F7CAAC" w:themeColor="accent2" w:themeTint="66"/>
                                <w:sz w:val="28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色んなスタンプを押してみてね♡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47B4" id="テキスト ボックス 4" o:spid="_x0000_s1027" type="#_x0000_t202" style="position:absolute;left:0;text-align:left;margin-left:328.2pt;margin-top:660.7pt;width:3in;height:39.15pt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" filled="f" stroked="f" strokeweight=".5pt">
                <v:textbox>
                  <w:txbxContent>
                    <w:p w14:paraId="5A9CBD75" w14:textId="418211C4" w:rsidR="00F94146" w:rsidRPr="00551313" w:rsidRDefault="00551313">
                      <w:pPr>
                        <w:rPr>
                          <w:rFonts w:ascii="HGPｺﾞｼｯｸE" w:eastAsia="HGPｺﾞｼｯｸE" w:hAnsi="HGPｺﾞｼｯｸE"/>
                          <w:color w:val="F7CAAC" w:themeColor="accent2" w:themeTint="66"/>
                          <w:sz w:val="28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313">
                        <w:rPr>
                          <w:rFonts w:ascii="HGPｺﾞｼｯｸE" w:eastAsia="HGPｺﾞｼｯｸE" w:hAnsi="HGPｺﾞｼｯｸE" w:hint="eastAsia"/>
                          <w:color w:val="F7CAAC" w:themeColor="accent2" w:themeTint="66"/>
                          <w:sz w:val="28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色んなスタンプを押してみてね♡</w:t>
                      </w:r>
                    </w:p>
                  </w:txbxContent>
                </v:textbox>
              </v:shape>
            </w:pict>
          </mc:Fallback>
        </mc:AlternateContent>
      </w:r>
      <w:r w:rsidR="00551313">
        <w:rPr>
          <w:rFonts w:hint="eastAsia"/>
          <w:noProof/>
        </w:rPr>
        <w:drawing>
          <wp:anchor distT="0" distB="0" distL="114300" distR="114300" simplePos="0" relativeHeight="251674879" behindDoc="0" locked="0" layoutInCell="1" allowOverlap="1" wp14:anchorId="635BBBC1" wp14:editId="680BB861">
            <wp:simplePos x="0" y="0"/>
            <wp:positionH relativeFrom="column">
              <wp:posOffset>4174929</wp:posOffset>
            </wp:positionH>
            <wp:positionV relativeFrom="paragraph">
              <wp:posOffset>5830375</wp:posOffset>
            </wp:positionV>
            <wp:extent cx="2563844" cy="1035423"/>
            <wp:effectExtent l="0" t="0" r="1905" b="0"/>
            <wp:wrapNone/>
            <wp:docPr id="1242998165" name="図 3" descr="「吹き出し（もこもこ・黄色）」のフリーイラスト | イラストわくわく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98165" name="図 1242998165" descr="「吹き出し（もこもこ・黄色）」のフリーイラスト | イラストわくわくBOX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844" cy="1035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313">
        <w:rPr>
          <w:rFonts w:hint="eastAsia"/>
          <w:noProof/>
        </w:rPr>
        <w:drawing>
          <wp:anchor distT="0" distB="0" distL="114300" distR="114300" simplePos="0" relativeHeight="251653114" behindDoc="0" locked="0" layoutInCell="1" allowOverlap="1" wp14:anchorId="34169B78" wp14:editId="15F808FB">
            <wp:simplePos x="0" y="0"/>
            <wp:positionH relativeFrom="column">
              <wp:posOffset>-288388</wp:posOffset>
            </wp:positionH>
            <wp:positionV relativeFrom="paragraph">
              <wp:posOffset>5535637</wp:posOffset>
            </wp:positionV>
            <wp:extent cx="4460236" cy="4487594"/>
            <wp:effectExtent l="0" t="0" r="0" b="0"/>
            <wp:wrapNone/>
            <wp:docPr id="65060267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02673" name="図 6506026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551" cy="4493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3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BA404" wp14:editId="13A22574">
                <wp:simplePos x="0" y="0"/>
                <wp:positionH relativeFrom="column">
                  <wp:posOffset>4016326</wp:posOffset>
                </wp:positionH>
                <wp:positionV relativeFrom="paragraph">
                  <wp:posOffset>8888582</wp:posOffset>
                </wp:positionV>
                <wp:extent cx="2891302" cy="989575"/>
                <wp:effectExtent l="0" t="0" r="23495" b="20320"/>
                <wp:wrapNone/>
                <wp:docPr id="115174805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302" cy="98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6CE77292" w14:textId="15DFF424" w:rsidR="001F0418" w:rsidRPr="00C0403F" w:rsidRDefault="001F0418" w:rsidP="001F0418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C0403F">
                              <w:rPr>
                                <w:rFonts w:eastAsiaTheme="minorHAnsi" w:hint="eastAsia"/>
                                <w:color w:val="000000" w:themeColor="text1"/>
                                <w:sz w:val="28"/>
                                <w:szCs w:val="36"/>
                              </w:rPr>
                              <w:t>お問い合わせ先</w:t>
                            </w:r>
                          </w:p>
                          <w:p w14:paraId="3480D43F" w14:textId="2B18B8E2" w:rsidR="001F0418" w:rsidRPr="00C0403F" w:rsidRDefault="001F0418" w:rsidP="001F0418">
                            <w:pPr>
                              <w:jc w:val="center"/>
                              <w:rPr>
                                <w:rFonts w:eastAsiaTheme="minorHAnsi" w:cs="Cambria"/>
                                <w:sz w:val="24"/>
                              </w:rPr>
                            </w:pPr>
                            <w:r w:rsidRPr="00C0403F">
                              <w:rPr>
                                <w:rFonts w:eastAsiaTheme="minorHAnsi" w:hint="eastAsia"/>
                                <w:sz w:val="24"/>
                              </w:rPr>
                              <w:t>布津原幼稚園　TEL</w:t>
                            </w:r>
                            <w:r w:rsidRPr="00C0403F">
                              <w:rPr>
                                <w:rFonts w:eastAsiaTheme="minorHAnsi"/>
                                <w:sz w:val="24"/>
                              </w:rPr>
                              <w:t xml:space="preserve"> </w:t>
                            </w:r>
                            <w:r w:rsidRPr="00C0403F">
                              <w:rPr>
                                <w:rFonts w:eastAsiaTheme="minorHAnsi" w:hint="eastAsia"/>
                                <w:sz w:val="24"/>
                              </w:rPr>
                              <w:t>0942</w:t>
                            </w:r>
                            <w:r w:rsidRPr="00C0403F">
                              <w:rPr>
                                <w:rFonts w:eastAsiaTheme="minorHAnsi" w:cs="Cambria" w:hint="eastAsia"/>
                                <w:sz w:val="24"/>
                              </w:rPr>
                              <w:t>-82-</w:t>
                            </w:r>
                            <w:r w:rsidR="00C0403F" w:rsidRPr="00C0403F">
                              <w:rPr>
                                <w:rFonts w:eastAsiaTheme="minorHAnsi" w:cs="Cambria" w:hint="eastAsia"/>
                                <w:sz w:val="24"/>
                              </w:rPr>
                              <w:t>3250</w:t>
                            </w:r>
                          </w:p>
                          <w:p w14:paraId="0644D62D" w14:textId="77777777" w:rsidR="00F94146" w:rsidRPr="00C0403F" w:rsidRDefault="00F94146" w:rsidP="001F0418">
                            <w:pPr>
                              <w:jc w:val="center"/>
                              <w:rPr>
                                <w:rFonts w:eastAsiaTheme="minorHAnsi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A404" id="_x0000_s1028" type="#_x0000_t202" style="position:absolute;left:0;text-align:left;margin-left:316.25pt;margin-top:699.9pt;width:227.65pt;height:7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" fillcolor="#fff2cc [663]" strokecolor="#ffc000 [3207]" strokeweight=".5pt">
                <v:textbox>
                  <w:txbxContent>
                    <w:p w14:paraId="6CE77292" w14:textId="15DFF424" w:rsidR="001F0418" w:rsidRPr="00C0403F" w:rsidRDefault="001F0418" w:rsidP="001F0418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28"/>
                          <w:szCs w:val="36"/>
                        </w:rPr>
                      </w:pPr>
                      <w:r w:rsidRPr="00C0403F">
                        <w:rPr>
                          <w:rFonts w:eastAsiaTheme="minorHAnsi" w:hint="eastAsia"/>
                          <w:color w:val="000000" w:themeColor="text1"/>
                          <w:sz w:val="28"/>
                          <w:szCs w:val="36"/>
                        </w:rPr>
                        <w:t>お問い合わせ先</w:t>
                      </w:r>
                    </w:p>
                    <w:p w14:paraId="3480D43F" w14:textId="2B18B8E2" w:rsidR="001F0418" w:rsidRPr="00C0403F" w:rsidRDefault="001F0418" w:rsidP="001F0418">
                      <w:pPr>
                        <w:jc w:val="center"/>
                        <w:rPr>
                          <w:rFonts w:eastAsiaTheme="minorHAnsi" w:cs="Cambria"/>
                          <w:sz w:val="24"/>
                        </w:rPr>
                      </w:pPr>
                      <w:r w:rsidRPr="00C0403F">
                        <w:rPr>
                          <w:rFonts w:eastAsiaTheme="minorHAnsi" w:hint="eastAsia"/>
                          <w:sz w:val="24"/>
                        </w:rPr>
                        <w:t>布津原幼稚園　TEL</w:t>
                      </w:r>
                      <w:r w:rsidRPr="00C0403F">
                        <w:rPr>
                          <w:rFonts w:eastAsiaTheme="minorHAnsi"/>
                          <w:sz w:val="24"/>
                        </w:rPr>
                        <w:t xml:space="preserve"> </w:t>
                      </w:r>
                      <w:r w:rsidRPr="00C0403F">
                        <w:rPr>
                          <w:rFonts w:eastAsiaTheme="minorHAnsi" w:hint="eastAsia"/>
                          <w:sz w:val="24"/>
                        </w:rPr>
                        <w:t>0942</w:t>
                      </w:r>
                      <w:r w:rsidRPr="00C0403F">
                        <w:rPr>
                          <w:rFonts w:eastAsiaTheme="minorHAnsi" w:cs="Cambria" w:hint="eastAsia"/>
                          <w:sz w:val="24"/>
                        </w:rPr>
                        <w:t>-82-</w:t>
                      </w:r>
                      <w:r w:rsidR="00C0403F" w:rsidRPr="00C0403F">
                        <w:rPr>
                          <w:rFonts w:eastAsiaTheme="minorHAnsi" w:cs="Cambria" w:hint="eastAsia"/>
                          <w:sz w:val="24"/>
                        </w:rPr>
                        <w:t>3250</w:t>
                      </w:r>
                    </w:p>
                    <w:p w14:paraId="0644D62D" w14:textId="77777777" w:rsidR="00F94146" w:rsidRPr="00C0403F" w:rsidRDefault="00F94146" w:rsidP="001F0418">
                      <w:pPr>
                        <w:jc w:val="center"/>
                        <w:rPr>
                          <w:rFonts w:eastAsiaTheme="minorHAnsi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313">
        <w:rPr>
          <w:rFonts w:hint="eastAsia"/>
          <w:noProof/>
        </w:rPr>
        <w:drawing>
          <wp:anchor distT="0" distB="0" distL="114300" distR="114300" simplePos="0" relativeHeight="251677183" behindDoc="0" locked="0" layoutInCell="1" allowOverlap="1" wp14:anchorId="0D6D498C" wp14:editId="20CB75F4">
            <wp:simplePos x="0" y="0"/>
            <wp:positionH relativeFrom="column">
              <wp:posOffset>5315222</wp:posOffset>
            </wp:positionH>
            <wp:positionV relativeFrom="paragraph">
              <wp:posOffset>195399</wp:posOffset>
            </wp:positionV>
            <wp:extent cx="1188720" cy="1386099"/>
            <wp:effectExtent l="0" t="0" r="0" b="5080"/>
            <wp:wrapNone/>
            <wp:docPr id="58096499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964999" name="図 58096499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0" t="11866" r="16051" b="11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86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3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D55E041" wp14:editId="25891612">
                <wp:simplePos x="0" y="0"/>
                <wp:positionH relativeFrom="margin">
                  <wp:posOffset>-966833</wp:posOffset>
                </wp:positionH>
                <wp:positionV relativeFrom="paragraph">
                  <wp:posOffset>196215</wp:posOffset>
                </wp:positionV>
                <wp:extent cx="7577546" cy="1828800"/>
                <wp:effectExtent l="0" t="0" r="23495" b="19050"/>
                <wp:wrapNone/>
                <wp:docPr id="19167426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7546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952706" w14:textId="578A84A6" w:rsidR="00054260" w:rsidRPr="00251CE7" w:rsidRDefault="00251CE7" w:rsidP="00551313">
                            <w:pPr>
                              <w:ind w:firstLineChars="400" w:firstLine="361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CD8F0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CE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CD8F0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コーナー遊び</w:t>
                            </w:r>
                          </w:p>
                          <w:p w14:paraId="4E8026E2" w14:textId="1A569CD9" w:rsidR="00251CE7" w:rsidRPr="00251CE7" w:rsidRDefault="00251CE7" w:rsidP="00551313">
                            <w:pPr>
                              <w:ind w:firstLineChars="400" w:firstLine="1767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CD8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CE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CD8F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（サーキット遊び・ブロック・絵の具スタンプ）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E041" id="テキスト ボックス 2" o:spid="_x0000_s1029" type="#_x0000_t202" style="position:absolute;left:0;text-align:left;margin-left:-76.15pt;margin-top:15.45pt;width:596.65pt;height:2in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" filled="f" strokecolor="white [3212]" strokeweight=".5pt">
                <v:textbox>
                  <w:txbxContent>
                    <w:p w14:paraId="71952706" w14:textId="578A84A6" w:rsidR="00054260" w:rsidRPr="00251CE7" w:rsidRDefault="00251CE7" w:rsidP="00551313">
                      <w:pPr>
                        <w:ind w:firstLineChars="400" w:firstLine="3614"/>
                        <w:rPr>
                          <w:rFonts w:ascii="HGP創英角ﾎﾟｯﾌﾟ体" w:eastAsia="HGP創英角ﾎﾟｯﾌﾟ体" w:hAnsi="HGP創英角ﾎﾟｯﾌﾟ体"/>
                          <w:b/>
                          <w:color w:val="FCD8F0"/>
                          <w:sz w:val="90"/>
                          <w:szCs w:val="90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1CE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CD8F0"/>
                          <w:sz w:val="90"/>
                          <w:szCs w:val="90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コーナー遊び</w:t>
                      </w:r>
                    </w:p>
                    <w:p w14:paraId="4E8026E2" w14:textId="1A569CD9" w:rsidR="00251CE7" w:rsidRPr="00251CE7" w:rsidRDefault="00251CE7" w:rsidP="00551313">
                      <w:pPr>
                        <w:ind w:firstLineChars="400" w:firstLine="1767"/>
                        <w:rPr>
                          <w:rFonts w:ascii="HGP創英角ﾎﾟｯﾌﾟ体" w:eastAsia="HGP創英角ﾎﾟｯﾌﾟ体" w:hAnsi="HGP創英角ﾎﾟｯﾌﾟ体"/>
                          <w:b/>
                          <w:color w:val="FCD8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1CE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CD8F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（サーキット遊び・ブロック・絵の具スタンプ）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C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6854ADB0" wp14:editId="6FE078CF">
                <wp:simplePos x="0" y="0"/>
                <wp:positionH relativeFrom="column">
                  <wp:posOffset>527685</wp:posOffset>
                </wp:positionH>
                <wp:positionV relativeFrom="paragraph">
                  <wp:posOffset>-269875</wp:posOffset>
                </wp:positionV>
                <wp:extent cx="5308600" cy="431165"/>
                <wp:effectExtent l="0" t="0" r="12700" b="13335"/>
                <wp:wrapNone/>
                <wp:docPr id="11184757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1013FB" w14:textId="00C2C72C" w:rsidR="00054260" w:rsidRPr="00513127" w:rsidRDefault="00054260" w:rsidP="00054260">
                            <w:pPr>
                              <w:jc w:val="center"/>
                              <w:rPr>
                                <w:color w:val="FFC000" w:themeColor="accent4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449E">
                              <w:rPr>
                                <w:rFonts w:hint="eastAsia"/>
                                <w:color w:val="FFC000" w:themeColor="accent4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6756D8" w:rsidRPr="00B6449E">
                              <w:rPr>
                                <w:rFonts w:hint="eastAsia"/>
                                <w:color w:val="FFC000" w:themeColor="accent4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B6449E">
                              <w:rPr>
                                <w:rFonts w:hint="eastAsia"/>
                                <w:color w:val="FFC000" w:themeColor="accent4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年度　布津原幼稚園　</w:t>
                            </w:r>
                            <w:r w:rsidR="00464C6E" w:rsidRPr="00B6449E">
                              <w:rPr>
                                <w:rFonts w:hint="eastAsia"/>
                                <w:color w:val="FFC000" w:themeColor="accent4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未就園児教室</w:t>
                            </w:r>
                            <w:r w:rsidR="00513127" w:rsidRPr="00513127">
                              <w:rPr>
                                <w:noProof/>
                              </w:rPr>
                              <w:drawing>
                                <wp:inline distT="0" distB="0" distL="0" distR="0" wp14:anchorId="7DEADB9B" wp14:editId="35F7CEE8">
                                  <wp:extent cx="1610360" cy="1610360"/>
                                  <wp:effectExtent l="0" t="0" r="8890" b="8890"/>
                                  <wp:docPr id="4805213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6795737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60" cy="1610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13127">
                              <w:rPr>
                                <w:rFonts w:hint="eastAsia"/>
                                <w:color w:val="FFC000" w:themeColor="accent4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就園児教室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4ADB0" id="テキスト ボックス 1" o:spid="_x0000_s1030" type="#_x0000_t202" style="position:absolute;left:0;text-align:left;margin-left:41.55pt;margin-top:-21.25pt;width:418pt;height:33.95pt;z-index:2516782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" fillcolor="white [3201]" strokecolor="white [3212]" strokeweight=".5pt">
                <v:textbox>
                  <w:txbxContent>
                    <w:p w14:paraId="0A1013FB" w14:textId="00C2C72C" w:rsidR="00054260" w:rsidRPr="00513127" w:rsidRDefault="00054260" w:rsidP="00054260">
                      <w:pPr>
                        <w:jc w:val="center"/>
                        <w:rPr>
                          <w:color w:val="FFC000" w:themeColor="accent4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449E">
                        <w:rPr>
                          <w:rFonts w:hint="eastAsia"/>
                          <w:color w:val="FFC000" w:themeColor="accent4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6756D8" w:rsidRPr="00B6449E">
                        <w:rPr>
                          <w:rFonts w:hint="eastAsia"/>
                          <w:color w:val="FFC000" w:themeColor="accent4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B6449E">
                        <w:rPr>
                          <w:rFonts w:hint="eastAsia"/>
                          <w:color w:val="FFC000" w:themeColor="accent4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年度　布津原幼稚園　</w:t>
                      </w:r>
                      <w:r w:rsidR="00464C6E" w:rsidRPr="00B6449E">
                        <w:rPr>
                          <w:rFonts w:hint="eastAsia"/>
                          <w:color w:val="FFC000" w:themeColor="accent4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未就園児教室</w:t>
                      </w:r>
                      <w:r w:rsidR="00513127" w:rsidRPr="00513127">
                        <w:rPr>
                          <w:noProof/>
                        </w:rPr>
                        <w:drawing>
                          <wp:inline distT="0" distB="0" distL="0" distR="0" wp14:anchorId="7DEADB9B" wp14:editId="35F7CEE8">
                            <wp:extent cx="1610360" cy="1610360"/>
                            <wp:effectExtent l="0" t="0" r="8890" b="8890"/>
                            <wp:docPr id="4805213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6795737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360" cy="1610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13127">
                        <w:rPr>
                          <w:rFonts w:hint="eastAsia"/>
                          <w:color w:val="FFC000" w:themeColor="accent4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就園児教室</w:t>
                      </w:r>
                    </w:p>
                  </w:txbxContent>
                </v:textbox>
              </v:shape>
            </w:pict>
          </mc:Fallback>
        </mc:AlternateContent>
      </w:r>
      <w:r w:rsidR="007713E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D8262" wp14:editId="5384483E">
                <wp:simplePos x="0" y="0"/>
                <wp:positionH relativeFrom="column">
                  <wp:posOffset>-513607</wp:posOffset>
                </wp:positionH>
                <wp:positionV relativeFrom="paragraph">
                  <wp:posOffset>1871345</wp:posOffset>
                </wp:positionV>
                <wp:extent cx="7675245" cy="3657600"/>
                <wp:effectExtent l="0" t="0" r="8255" b="12700"/>
                <wp:wrapNone/>
                <wp:docPr id="17568580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524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6EB16B" w14:textId="2FB9074F" w:rsidR="00D2472C" w:rsidRPr="008D3644" w:rsidRDefault="00D2472C" w:rsidP="00147845">
                            <w:pPr>
                              <w:ind w:firstLineChars="50" w:firstLine="36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4C6E">
                              <w:rPr>
                                <w:rFonts w:ascii="ヒラギノ角ゴ StdN W8" w:eastAsia="ヒラギノ角ゴ StdN W8" w:hAnsi="ヒラギノ角ゴ StdN W8" w:hint="eastAsia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６月２</w:t>
                            </w:r>
                            <w:r w:rsidR="00464C6E">
                              <w:rPr>
                                <w:rFonts w:ascii="ヒラギノ角ゴ StdN W8" w:eastAsia="ヒラギノ角ゴ StdN W8" w:hAnsi="ヒラギノ角ゴ StdN W8" w:hint="eastAsia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464C6E">
                              <w:rPr>
                                <w:rFonts w:ascii="ヒラギノ角ゴ StdN W8" w:eastAsia="ヒラギノ角ゴ StdN W8" w:hAnsi="ヒラギノ角ゴ StdN W8" w:hint="eastAsia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日(土)</w:t>
                            </w:r>
                            <w:r>
                              <w:rPr>
                                <w:rFonts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Pr="008D3644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９時３０分〜１１時３０分</w:t>
                            </w:r>
                          </w:p>
                          <w:p w14:paraId="35B7EDA0" w14:textId="16C90C93" w:rsidR="00D2472C" w:rsidRPr="008D3644" w:rsidRDefault="00D2472C" w:rsidP="0042519E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8D3644">
                              <w:rPr>
                                <w:rFonts w:hint="eastAsia"/>
                                <w:b/>
                                <w:bCs/>
                                <w:sz w:val="60"/>
                                <w:szCs w:val="60"/>
                              </w:rPr>
                              <w:t>布津原幼稚園遊戯室・園庭</w:t>
                            </w:r>
                          </w:p>
                          <w:p w14:paraId="7A4052AD" w14:textId="77777777" w:rsidR="002E4FA3" w:rsidRDefault="00D2472C" w:rsidP="0042519E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3644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対象：０〜３歳</w:t>
                            </w:r>
                            <w:r w:rsidR="002E4FA3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の未就園児</w:t>
                            </w:r>
                          </w:p>
                          <w:p w14:paraId="54F44C3A" w14:textId="13CDBD28" w:rsidR="00D2472C" w:rsidRPr="008D3644" w:rsidRDefault="00D2472C" w:rsidP="002E4FA3">
                            <w:pPr>
                              <w:ind w:firstLineChars="50" w:firstLine="26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3644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参加費：無料</w:t>
                            </w:r>
                            <w:r w:rsidR="008D3644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　定員：1</w:t>
                            </w:r>
                            <w:r w:rsidR="00464C6E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  <w:r w:rsidR="008D3644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名</w:t>
                            </w:r>
                          </w:p>
                          <w:p w14:paraId="0A3E52C3" w14:textId="0AEF651B" w:rsidR="0042519E" w:rsidRPr="0042519E" w:rsidRDefault="0042519E" w:rsidP="004251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2519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５</w:t>
                            </w:r>
                            <w:r w:rsidRPr="0042519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月１</w:t>
                            </w:r>
                            <w:r w:rsidR="00464C6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42519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日（月）よりお電話での予約お待ちしております！</w:t>
                            </w:r>
                          </w:p>
                          <w:p w14:paraId="390AF4B7" w14:textId="42B16D69" w:rsidR="0042519E" w:rsidRDefault="008D3644" w:rsidP="004251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締め切り日は</w:t>
                            </w:r>
                            <w:r w:rsidR="00052F0C" w:rsidRPr="00052F0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６月１３日（金</w:t>
                            </w:r>
                            <w:r w:rsidR="00052F0C" w:rsidRPr="00052F0C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）</w:t>
                            </w:r>
                            <w:r w:rsidR="00052F0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です</w:t>
                            </w:r>
                            <w:r w:rsidR="0042519E" w:rsidRPr="0042519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。定員になり次第締め切らせていただきます</w:t>
                            </w:r>
                          </w:p>
                          <w:p w14:paraId="28907DCF" w14:textId="77777777" w:rsidR="008D3644" w:rsidRPr="0042519E" w:rsidRDefault="008D3644" w:rsidP="0042519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D8262" id="テキスト ボックス 3" o:spid="_x0000_s1031" type="#_x0000_t202" style="position:absolute;left:0;text-align:left;margin-left:-40.45pt;margin-top:147.35pt;width:604.35pt;height:4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" fillcolor="white [3201]" strokecolor="white [3212]" strokeweight=".5pt">
                <v:textbox>
                  <w:txbxContent>
                    <w:p w14:paraId="0F6EB16B" w14:textId="2FB9074F" w:rsidR="00D2472C" w:rsidRPr="008D3644" w:rsidRDefault="00D2472C" w:rsidP="00147845">
                      <w:pPr>
                        <w:ind w:firstLineChars="50" w:firstLine="36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64C6E">
                        <w:rPr>
                          <w:rFonts w:ascii="ヒラギノ角ゴ StdN W8" w:eastAsia="ヒラギノ角ゴ StdN W8" w:hAnsi="ヒラギノ角ゴ StdN W8" w:hint="eastAsia"/>
                          <w:b/>
                          <w:bCs/>
                          <w:color w:val="FFC000" w:themeColor="accent4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６月２</w:t>
                      </w:r>
                      <w:r w:rsidR="00464C6E">
                        <w:rPr>
                          <w:rFonts w:ascii="ヒラギノ角ゴ StdN W8" w:eastAsia="ヒラギノ角ゴ StdN W8" w:hAnsi="ヒラギノ角ゴ StdN W8" w:hint="eastAsia"/>
                          <w:b/>
                          <w:bCs/>
                          <w:color w:val="FFC000" w:themeColor="accent4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464C6E">
                        <w:rPr>
                          <w:rFonts w:ascii="ヒラギノ角ゴ StdN W8" w:eastAsia="ヒラギノ角ゴ StdN W8" w:hAnsi="ヒラギノ角ゴ StdN W8" w:hint="eastAsia"/>
                          <w:b/>
                          <w:bCs/>
                          <w:color w:val="FFC000" w:themeColor="accent4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日(土)</w:t>
                      </w:r>
                      <w:r>
                        <w:rPr>
                          <w:rFonts w:hint="eastAsia"/>
                          <w:sz w:val="60"/>
                          <w:szCs w:val="60"/>
                        </w:rPr>
                        <w:t xml:space="preserve">　</w:t>
                      </w:r>
                      <w:r w:rsidRPr="008D3644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９時３０分〜１１時３０分</w:t>
                      </w:r>
                    </w:p>
                    <w:p w14:paraId="35B7EDA0" w14:textId="16C90C93" w:rsidR="00D2472C" w:rsidRPr="008D3644" w:rsidRDefault="00D2472C" w:rsidP="0042519E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8D3644">
                        <w:rPr>
                          <w:rFonts w:hint="eastAsia"/>
                          <w:b/>
                          <w:bCs/>
                          <w:sz w:val="60"/>
                          <w:szCs w:val="60"/>
                        </w:rPr>
                        <w:t>布津原幼稚園遊戯室・園庭</w:t>
                      </w:r>
                    </w:p>
                    <w:p w14:paraId="7A4052AD" w14:textId="77777777" w:rsidR="002E4FA3" w:rsidRDefault="00D2472C" w:rsidP="0042519E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3644"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対象：０〜３歳</w:t>
                      </w:r>
                      <w:r w:rsidR="002E4FA3"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の未就園児</w:t>
                      </w:r>
                    </w:p>
                    <w:p w14:paraId="54F44C3A" w14:textId="13CDBD28" w:rsidR="00D2472C" w:rsidRPr="008D3644" w:rsidRDefault="00D2472C" w:rsidP="002E4FA3">
                      <w:pPr>
                        <w:ind w:firstLineChars="50" w:firstLine="26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3644"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参加費：無料</w:t>
                      </w:r>
                      <w:r w:rsidR="008D3644"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 xml:space="preserve">　定員：1</w:t>
                      </w:r>
                      <w:r w:rsidR="00464C6E"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  <w:r w:rsidR="008D3644"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名</w:t>
                      </w:r>
                    </w:p>
                    <w:p w14:paraId="0A3E52C3" w14:textId="0AEF651B" w:rsidR="0042519E" w:rsidRPr="0042519E" w:rsidRDefault="0042519E" w:rsidP="004251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2519E">
                        <w:rPr>
                          <w:rFonts w:hint="eastAsia"/>
                          <w:sz w:val="36"/>
                          <w:szCs w:val="36"/>
                        </w:rPr>
                        <w:t>５</w:t>
                      </w:r>
                      <w:r w:rsidRPr="0042519E">
                        <w:rPr>
                          <w:rFonts w:hint="eastAsia"/>
                          <w:sz w:val="32"/>
                          <w:szCs w:val="32"/>
                        </w:rPr>
                        <w:t>月１</w:t>
                      </w:r>
                      <w:r w:rsidR="00464C6E">
                        <w:rPr>
                          <w:rFonts w:hint="eastAsia"/>
                          <w:sz w:val="32"/>
                          <w:szCs w:val="32"/>
                        </w:rPr>
                        <w:t>8</w:t>
                      </w:r>
                      <w:r w:rsidRPr="0042519E">
                        <w:rPr>
                          <w:rFonts w:hint="eastAsia"/>
                          <w:sz w:val="32"/>
                          <w:szCs w:val="32"/>
                        </w:rPr>
                        <w:t>日（月）よりお電話での予約お待ちしております！</w:t>
                      </w:r>
                    </w:p>
                    <w:p w14:paraId="390AF4B7" w14:textId="42B16D69" w:rsidR="0042519E" w:rsidRDefault="008D3644" w:rsidP="004251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締め切り日は</w:t>
                      </w:r>
                      <w:r w:rsidR="00052F0C" w:rsidRPr="00052F0C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６月１３日（金</w:t>
                      </w:r>
                      <w:r w:rsidR="00052F0C" w:rsidRPr="00052F0C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）</w:t>
                      </w:r>
                      <w:r w:rsidR="00052F0C">
                        <w:rPr>
                          <w:rFonts w:hint="eastAsia"/>
                          <w:sz w:val="32"/>
                          <w:szCs w:val="32"/>
                        </w:rPr>
                        <w:t>です</w:t>
                      </w:r>
                      <w:r w:rsidR="0042519E" w:rsidRPr="0042519E">
                        <w:rPr>
                          <w:rFonts w:hint="eastAsia"/>
                          <w:sz w:val="32"/>
                          <w:szCs w:val="32"/>
                        </w:rPr>
                        <w:t>。定員になり次第締め切らせていただきます</w:t>
                      </w:r>
                    </w:p>
                    <w:p w14:paraId="28907DCF" w14:textId="77777777" w:rsidR="008D3644" w:rsidRPr="0042519E" w:rsidRDefault="008D3644" w:rsidP="0042519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A81"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1AC84065" wp14:editId="15D67F09">
            <wp:simplePos x="0" y="0"/>
            <wp:positionH relativeFrom="column">
              <wp:posOffset>-2504979</wp:posOffset>
            </wp:positionH>
            <wp:positionV relativeFrom="paragraph">
              <wp:posOffset>4214124</wp:posOffset>
            </wp:positionV>
            <wp:extent cx="1044484" cy="1044484"/>
            <wp:effectExtent l="0" t="0" r="0" b="0"/>
            <wp:wrapNone/>
            <wp:docPr id="1654234544" name="図 5" descr="てるてる坊主のイラスト - いらすとらん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234544" name="図 1654234544" descr="てるてる坊主のイラスト - いらすとらんど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4484" cy="1044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A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0A2F08" wp14:editId="7FA23399">
                <wp:simplePos x="0" y="0"/>
                <wp:positionH relativeFrom="column">
                  <wp:posOffset>94615</wp:posOffset>
                </wp:positionH>
                <wp:positionV relativeFrom="paragraph">
                  <wp:posOffset>6029325</wp:posOffset>
                </wp:positionV>
                <wp:extent cx="3588385" cy="3484880"/>
                <wp:effectExtent l="0" t="0" r="0" b="0"/>
                <wp:wrapThrough wrapText="bothSides">
                  <wp:wrapPolygon edited="0">
                    <wp:start x="382" y="79"/>
                    <wp:lineTo x="382" y="21411"/>
                    <wp:lineTo x="21099" y="21411"/>
                    <wp:lineTo x="21099" y="79"/>
                    <wp:lineTo x="382" y="79"/>
                  </wp:wrapPolygon>
                </wp:wrapThrough>
                <wp:docPr id="3771166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48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20060" w14:textId="5E2BAAF6" w:rsidR="0042519E" w:rsidRPr="00B94315" w:rsidRDefault="0042519E" w:rsidP="00840C86">
                            <w:pPr>
                              <w:jc w:val="center"/>
                              <w:rPr>
                                <w:rFonts w:ascii="ヒラギノ角ゴ StdN W8" w:eastAsia="ヒラギノ角ゴ StdN W8" w:hAnsi="ヒラギノ角ゴ StdN W8"/>
                                <w:sz w:val="36"/>
                                <w:szCs w:val="36"/>
                              </w:rPr>
                            </w:pPr>
                            <w:r w:rsidRPr="00B94315">
                              <w:rPr>
                                <w:rFonts w:ascii="ヒラギノ角ゴ StdN W8" w:eastAsia="ヒラギノ角ゴ StdN W8" w:hAnsi="ヒラギノ角ゴ StdN W8" w:hint="eastAsia"/>
                                <w:sz w:val="36"/>
                                <w:szCs w:val="36"/>
                              </w:rPr>
                              <w:t>１日の流れ</w:t>
                            </w:r>
                          </w:p>
                          <w:p w14:paraId="63771120" w14:textId="0C64C755" w:rsidR="0042519E" w:rsidRPr="00840C86" w:rsidRDefault="0042519E" w:rsidP="0042519E">
                            <w:pPr>
                              <w:ind w:firstLineChars="100" w:firstLine="280"/>
                              <w:rPr>
                                <w:rFonts w:ascii="ヒラギノ角ゴ StdN W8" w:eastAsia="ヒラギノ角ゴ StdN W8" w:hAnsi="ヒラギノ角ゴ StdN W8"/>
                                <w:sz w:val="28"/>
                                <w:szCs w:val="28"/>
                              </w:rPr>
                            </w:pPr>
                            <w:r w:rsidRPr="00840C86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464C6E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840C86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>３０〜　受付・室内遊び・親子体操</w:t>
                            </w:r>
                          </w:p>
                          <w:p w14:paraId="32BCCAE1" w14:textId="51D56EBE" w:rsidR="0042519E" w:rsidRPr="00840C86" w:rsidRDefault="0042519E">
                            <w:pPr>
                              <w:rPr>
                                <w:rFonts w:ascii="ヒラギノ角ゴ StdN W8" w:eastAsia="ヒラギノ角ゴ StdN W8" w:hAnsi="ヒラギノ角ゴ StdN W8"/>
                                <w:sz w:val="28"/>
                                <w:szCs w:val="28"/>
                              </w:rPr>
                            </w:pPr>
                            <w:r w:rsidRPr="00840C86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>１０：</w:t>
                            </w:r>
                            <w:r w:rsidR="00464C6E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840C86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 xml:space="preserve">０〜　</w:t>
                            </w:r>
                            <w:r w:rsidR="00464C6E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>コーナー遊び</w:t>
                            </w:r>
                          </w:p>
                          <w:p w14:paraId="35B06740" w14:textId="7E2FD4FD" w:rsidR="0042519E" w:rsidRPr="00840C86" w:rsidRDefault="0042519E">
                            <w:pPr>
                              <w:rPr>
                                <w:rFonts w:ascii="ヒラギノ角ゴ StdN W8" w:eastAsia="ヒラギノ角ゴ StdN W8" w:hAnsi="ヒラギノ角ゴ StdN W8"/>
                                <w:sz w:val="28"/>
                                <w:szCs w:val="28"/>
                              </w:rPr>
                            </w:pPr>
                            <w:r w:rsidRPr="00840C86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>１１：００〜　読み聞かせ</w:t>
                            </w:r>
                          </w:p>
                          <w:p w14:paraId="7B1A8E6C" w14:textId="77777777" w:rsidR="00551313" w:rsidRDefault="0042519E" w:rsidP="00551313">
                            <w:pPr>
                              <w:rPr>
                                <w:rFonts w:ascii="ヒラギノ角ゴ StdN W8" w:eastAsia="ヒラギノ角ゴ StdN W8" w:hAnsi="ヒラギノ角ゴ StdN W8"/>
                                <w:sz w:val="28"/>
                                <w:szCs w:val="28"/>
                              </w:rPr>
                            </w:pPr>
                            <w:r w:rsidRPr="00840C86">
                              <w:rPr>
                                <w:rFonts w:ascii="ヒラギノ角ゴ StdN W8" w:eastAsia="ヒラギノ角ゴ StdN W8" w:hAnsi="ヒラギノ角ゴ StdN W8" w:hint="eastAsia"/>
                                <w:sz w:val="28"/>
                                <w:szCs w:val="28"/>
                              </w:rPr>
                              <w:t>１１：１０〜　外遊び</w:t>
                            </w:r>
                          </w:p>
                          <w:p w14:paraId="42639711" w14:textId="4E30A499" w:rsidR="00551313" w:rsidRDefault="003B6E7A" w:rsidP="00CF692D">
                            <w:pPr>
                              <w:ind w:firstLineChars="100" w:firstLine="240"/>
                              <w:rPr>
                                <w:rFonts w:ascii="ヒラギノ角ゴ StdN W8" w:eastAsia="ヒラギノ角ゴ StdN W8" w:hAnsi="ヒラギノ角ゴ StdN W8"/>
                                <w:sz w:val="24"/>
                              </w:rPr>
                            </w:pPr>
                            <w:r w:rsidRPr="00551313">
                              <w:rPr>
                                <w:rFonts w:ascii="ヒラギノ角ゴ StdN W8" w:eastAsia="ヒラギノ角ゴ StdN W8" w:hAnsi="ヒラギノ角ゴ StdN W8" w:hint="eastAsia"/>
                                <w:sz w:val="24"/>
                              </w:rPr>
                              <w:t>※暑くなると思いますので、水筒・帽子</w:t>
                            </w:r>
                            <w:r w:rsidR="00551313">
                              <w:rPr>
                                <w:rFonts w:ascii="ヒラギノ角ゴ StdN W8" w:eastAsia="ヒラギノ角ゴ StdN W8" w:hAnsi="ヒラギノ角ゴ StdN W8" w:hint="eastAsia"/>
                                <w:sz w:val="24"/>
                              </w:rPr>
                              <w:t>・着替え</w:t>
                            </w:r>
                            <w:r w:rsidR="00CF692D">
                              <w:rPr>
                                <w:rFonts w:ascii="ヒラギノ角ゴ StdN W8" w:eastAsia="ヒラギノ角ゴ StdN W8" w:hAnsi="ヒラギノ角ゴ StdN W8" w:hint="eastAsia"/>
                                <w:sz w:val="24"/>
                              </w:rPr>
                              <w:t>・</w:t>
                            </w:r>
                          </w:p>
                          <w:p w14:paraId="698AE27C" w14:textId="6184FADF" w:rsidR="003B6E7A" w:rsidRPr="00551313" w:rsidRDefault="003B6E7A" w:rsidP="00551313">
                            <w:pPr>
                              <w:ind w:firstLineChars="500" w:firstLine="1200"/>
                              <w:rPr>
                                <w:rFonts w:ascii="ヒラギノ角ゴ StdN W8" w:eastAsia="ヒラギノ角ゴ StdN W8" w:hAnsi="ヒラギノ角ゴ StdN W8"/>
                                <w:sz w:val="24"/>
                              </w:rPr>
                            </w:pPr>
                            <w:r w:rsidRPr="00551313">
                              <w:rPr>
                                <w:rFonts w:ascii="ヒラギノ角ゴ StdN W8" w:eastAsia="ヒラギノ角ゴ StdN W8" w:hAnsi="ヒラギノ角ゴ StdN W8" w:hint="eastAsia"/>
                                <w:sz w:val="24"/>
                              </w:rPr>
                              <w:t>汗拭きタオルをご持参下さい</w:t>
                            </w:r>
                            <w:r w:rsidR="00CF692D">
                              <w:rPr>
                                <w:rFonts w:ascii="ヒラギノ角ゴ StdN W8" w:eastAsia="ヒラギノ角ゴ StdN W8" w:hAnsi="ヒラギノ角ゴ StdN W8" w:hint="eastAsia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2F08" id="_x0000_s1032" type="#_x0000_t202" style="position:absolute;left:0;text-align:left;margin-left:7.45pt;margin-top:474.75pt;width:282.55pt;height:274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" filled="f" stroked="f" strokeweight=".5pt">
                <v:textbox>
                  <w:txbxContent>
                    <w:p w14:paraId="7D820060" w14:textId="5E2BAAF6" w:rsidR="0042519E" w:rsidRPr="00B94315" w:rsidRDefault="0042519E" w:rsidP="00840C86">
                      <w:pPr>
                        <w:jc w:val="center"/>
                        <w:rPr>
                          <w:rFonts w:ascii="ヒラギノ角ゴ StdN W8" w:eastAsia="ヒラギノ角ゴ StdN W8" w:hAnsi="ヒラギノ角ゴ StdN W8"/>
                          <w:sz w:val="36"/>
                          <w:szCs w:val="36"/>
                        </w:rPr>
                      </w:pPr>
                      <w:r w:rsidRPr="00B94315">
                        <w:rPr>
                          <w:rFonts w:ascii="ヒラギノ角ゴ StdN W8" w:eastAsia="ヒラギノ角ゴ StdN W8" w:hAnsi="ヒラギノ角ゴ StdN W8" w:hint="eastAsia"/>
                          <w:sz w:val="36"/>
                          <w:szCs w:val="36"/>
                        </w:rPr>
                        <w:t>１日の流れ</w:t>
                      </w:r>
                    </w:p>
                    <w:p w14:paraId="63771120" w14:textId="0C64C755" w:rsidR="0042519E" w:rsidRPr="00840C86" w:rsidRDefault="0042519E" w:rsidP="0042519E">
                      <w:pPr>
                        <w:ind w:firstLineChars="100" w:firstLine="280"/>
                        <w:rPr>
                          <w:rFonts w:ascii="ヒラギノ角ゴ StdN W8" w:eastAsia="ヒラギノ角ゴ StdN W8" w:hAnsi="ヒラギノ角ゴ StdN W8"/>
                          <w:sz w:val="28"/>
                          <w:szCs w:val="28"/>
                        </w:rPr>
                      </w:pPr>
                      <w:r w:rsidRPr="00840C86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>９</w:t>
                      </w:r>
                      <w:r w:rsidR="00464C6E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>：</w:t>
                      </w:r>
                      <w:r w:rsidRPr="00840C86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>３０〜　受付・室内遊び・親子体操</w:t>
                      </w:r>
                    </w:p>
                    <w:p w14:paraId="32BCCAE1" w14:textId="51D56EBE" w:rsidR="0042519E" w:rsidRPr="00840C86" w:rsidRDefault="0042519E">
                      <w:pPr>
                        <w:rPr>
                          <w:rFonts w:ascii="ヒラギノ角ゴ StdN W8" w:eastAsia="ヒラギノ角ゴ StdN W8" w:hAnsi="ヒラギノ角ゴ StdN W8"/>
                          <w:sz w:val="28"/>
                          <w:szCs w:val="28"/>
                        </w:rPr>
                      </w:pPr>
                      <w:r w:rsidRPr="00840C86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>１０：</w:t>
                      </w:r>
                      <w:r w:rsidR="00464C6E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>0</w:t>
                      </w:r>
                      <w:r w:rsidRPr="00840C86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 xml:space="preserve">０〜　</w:t>
                      </w:r>
                      <w:r w:rsidR="00464C6E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>コーナー遊び</w:t>
                      </w:r>
                    </w:p>
                    <w:p w14:paraId="35B06740" w14:textId="7E2FD4FD" w:rsidR="0042519E" w:rsidRPr="00840C86" w:rsidRDefault="0042519E">
                      <w:pPr>
                        <w:rPr>
                          <w:rFonts w:ascii="ヒラギノ角ゴ StdN W8" w:eastAsia="ヒラギノ角ゴ StdN W8" w:hAnsi="ヒラギノ角ゴ StdN W8"/>
                          <w:sz w:val="28"/>
                          <w:szCs w:val="28"/>
                        </w:rPr>
                      </w:pPr>
                      <w:r w:rsidRPr="00840C86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>１１：００〜　読み聞かせ</w:t>
                      </w:r>
                    </w:p>
                    <w:p w14:paraId="7B1A8E6C" w14:textId="77777777" w:rsidR="00551313" w:rsidRDefault="0042519E" w:rsidP="00551313">
                      <w:pPr>
                        <w:rPr>
                          <w:rFonts w:ascii="ヒラギノ角ゴ StdN W8" w:eastAsia="ヒラギノ角ゴ StdN W8" w:hAnsi="ヒラギノ角ゴ StdN W8"/>
                          <w:sz w:val="28"/>
                          <w:szCs w:val="28"/>
                        </w:rPr>
                      </w:pPr>
                      <w:r w:rsidRPr="00840C86">
                        <w:rPr>
                          <w:rFonts w:ascii="ヒラギノ角ゴ StdN W8" w:eastAsia="ヒラギノ角ゴ StdN W8" w:hAnsi="ヒラギノ角ゴ StdN W8" w:hint="eastAsia"/>
                          <w:sz w:val="28"/>
                          <w:szCs w:val="28"/>
                        </w:rPr>
                        <w:t>１１：１０〜　外遊び</w:t>
                      </w:r>
                    </w:p>
                    <w:p w14:paraId="42639711" w14:textId="4E30A499" w:rsidR="00551313" w:rsidRDefault="003B6E7A" w:rsidP="00CF692D">
                      <w:pPr>
                        <w:ind w:firstLineChars="100" w:firstLine="240"/>
                        <w:rPr>
                          <w:rFonts w:ascii="ヒラギノ角ゴ StdN W8" w:eastAsia="ヒラギノ角ゴ StdN W8" w:hAnsi="ヒラギノ角ゴ StdN W8"/>
                          <w:sz w:val="24"/>
                        </w:rPr>
                      </w:pPr>
                      <w:r w:rsidRPr="00551313">
                        <w:rPr>
                          <w:rFonts w:ascii="ヒラギノ角ゴ StdN W8" w:eastAsia="ヒラギノ角ゴ StdN W8" w:hAnsi="ヒラギノ角ゴ StdN W8" w:hint="eastAsia"/>
                          <w:sz w:val="24"/>
                        </w:rPr>
                        <w:t>※暑くなると思いますので、水筒・帽子</w:t>
                      </w:r>
                      <w:r w:rsidR="00551313">
                        <w:rPr>
                          <w:rFonts w:ascii="ヒラギノ角ゴ StdN W8" w:eastAsia="ヒラギノ角ゴ StdN W8" w:hAnsi="ヒラギノ角ゴ StdN W8" w:hint="eastAsia"/>
                          <w:sz w:val="24"/>
                        </w:rPr>
                        <w:t>・着替え</w:t>
                      </w:r>
                      <w:r w:rsidR="00CF692D">
                        <w:rPr>
                          <w:rFonts w:ascii="ヒラギノ角ゴ StdN W8" w:eastAsia="ヒラギノ角ゴ StdN W8" w:hAnsi="ヒラギノ角ゴ StdN W8" w:hint="eastAsia"/>
                          <w:sz w:val="24"/>
                        </w:rPr>
                        <w:t>・</w:t>
                      </w:r>
                    </w:p>
                    <w:p w14:paraId="698AE27C" w14:textId="6184FADF" w:rsidR="003B6E7A" w:rsidRPr="00551313" w:rsidRDefault="003B6E7A" w:rsidP="00551313">
                      <w:pPr>
                        <w:ind w:firstLineChars="500" w:firstLine="1200"/>
                        <w:rPr>
                          <w:rFonts w:ascii="ヒラギノ角ゴ StdN W8" w:eastAsia="ヒラギノ角ゴ StdN W8" w:hAnsi="ヒラギノ角ゴ StdN W8"/>
                          <w:sz w:val="24"/>
                        </w:rPr>
                      </w:pPr>
                      <w:r w:rsidRPr="00551313">
                        <w:rPr>
                          <w:rFonts w:ascii="ヒラギノ角ゴ StdN W8" w:eastAsia="ヒラギノ角ゴ StdN W8" w:hAnsi="ヒラギノ角ゴ StdN W8" w:hint="eastAsia"/>
                          <w:sz w:val="24"/>
                        </w:rPr>
                        <w:t>汗拭きタオルをご持参下さい</w:t>
                      </w:r>
                      <w:r w:rsidR="00CF692D">
                        <w:rPr>
                          <w:rFonts w:ascii="ヒラギノ角ゴ StdN W8" w:eastAsia="ヒラギノ角ゴ StdN W8" w:hAnsi="ヒラギノ角ゴ StdN W8" w:hint="eastAsia"/>
                          <w:sz w:val="24"/>
                        </w:rPr>
                        <w:t>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94315"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1F6E111E" wp14:editId="5E0459BA">
            <wp:simplePos x="0" y="0"/>
            <wp:positionH relativeFrom="column">
              <wp:posOffset>-292495</wp:posOffset>
            </wp:positionH>
            <wp:positionV relativeFrom="paragraph">
              <wp:posOffset>5418047</wp:posOffset>
            </wp:positionV>
            <wp:extent cx="7277234" cy="289676"/>
            <wp:effectExtent l="0" t="0" r="0" b="2540"/>
            <wp:wrapNone/>
            <wp:docPr id="1584407820" name="図 5" descr="青い水彩の線｜Sui-Sai｜手描き水彩イラストフリー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07820" name="図 1584407820" descr="青い水彩の線｜Sui-Sai｜手描き水彩イラストフリー素材集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15763" t="44841" r="6639" b="41456"/>
                    <a:stretch/>
                  </pic:blipFill>
                  <pic:spPr bwMode="auto">
                    <a:xfrm flipV="1">
                      <a:off x="0" y="0"/>
                      <a:ext cx="7277234" cy="289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315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3957D800" wp14:editId="3D9E180C">
            <wp:simplePos x="0" y="0"/>
            <wp:positionH relativeFrom="column">
              <wp:posOffset>-296545</wp:posOffset>
            </wp:positionH>
            <wp:positionV relativeFrom="paragraph">
              <wp:posOffset>1790712</wp:posOffset>
            </wp:positionV>
            <wp:extent cx="7276348" cy="263523"/>
            <wp:effectExtent l="0" t="0" r="0" b="0"/>
            <wp:wrapNone/>
            <wp:docPr id="1123188914" name="図 4" descr="青い水彩の線｜Sui-Sai｜手描き水彩イラストフリー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188914" name="図 1123188914" descr="青い水彩の線｜Sui-Sai｜手描き水彩イラストフリー素材集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6619" t="45166" r="6642" b="41455"/>
                    <a:stretch/>
                  </pic:blipFill>
                  <pic:spPr bwMode="auto">
                    <a:xfrm>
                      <a:off x="0" y="0"/>
                      <a:ext cx="7276348" cy="263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4260" w:rsidSect="000542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ヒラギノ角ゴ StdN W8">
    <w:altName w:val="游ゴシック"/>
    <w:charset w:val="80"/>
    <w:family w:val="swiss"/>
    <w:pitch w:val="variable"/>
    <w:sig w:usb0="800002CF" w:usb1="6AC7FCFC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60"/>
    <w:rsid w:val="00052F0C"/>
    <w:rsid w:val="00054260"/>
    <w:rsid w:val="00147845"/>
    <w:rsid w:val="001F0418"/>
    <w:rsid w:val="00251CE7"/>
    <w:rsid w:val="002E4FA3"/>
    <w:rsid w:val="003B6E7A"/>
    <w:rsid w:val="0042519E"/>
    <w:rsid w:val="00464C6E"/>
    <w:rsid w:val="00513127"/>
    <w:rsid w:val="00551313"/>
    <w:rsid w:val="006756D8"/>
    <w:rsid w:val="0074271C"/>
    <w:rsid w:val="007713E9"/>
    <w:rsid w:val="007A21FF"/>
    <w:rsid w:val="007F5F72"/>
    <w:rsid w:val="00840C86"/>
    <w:rsid w:val="008D3644"/>
    <w:rsid w:val="00993B30"/>
    <w:rsid w:val="009A30A2"/>
    <w:rsid w:val="00A329F8"/>
    <w:rsid w:val="00B6449E"/>
    <w:rsid w:val="00B73A81"/>
    <w:rsid w:val="00B94315"/>
    <w:rsid w:val="00BC0F30"/>
    <w:rsid w:val="00C0403F"/>
    <w:rsid w:val="00C05579"/>
    <w:rsid w:val="00CD4914"/>
    <w:rsid w:val="00CF692D"/>
    <w:rsid w:val="00D06893"/>
    <w:rsid w:val="00D2472C"/>
    <w:rsid w:val="00D41CE3"/>
    <w:rsid w:val="00DB1282"/>
    <w:rsid w:val="00E16000"/>
    <w:rsid w:val="00E21506"/>
    <w:rsid w:val="00F14020"/>
    <w:rsid w:val="00F9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905DA"/>
  <w15:chartTrackingRefBased/>
  <w15:docId w15:val="{B8C47387-1090-5A49-AB8F-35C5847D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472C"/>
  </w:style>
  <w:style w:type="character" w:customStyle="1" w:styleId="a4">
    <w:name w:val="日付 (文字)"/>
    <w:basedOn w:val="a0"/>
    <w:link w:val="a3"/>
    <w:uiPriority w:val="99"/>
    <w:semiHidden/>
    <w:rsid w:val="00D2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ui-sai.jp/illust/2022/10/post-195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ozai.bookclick.jp/index.php/new-illust/2032/" TargetMode="External"/><Relationship Id="rId11" Type="http://schemas.openxmlformats.org/officeDocument/2006/relationships/hyperlink" Target="https://illustland.com/accessory/216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紗彩</dc:creator>
  <cp:keywords/>
  <dc:description/>
  <cp:lastModifiedBy>布津原幼稚園</cp:lastModifiedBy>
  <cp:revision>11</cp:revision>
  <cp:lastPrinted>2026-04-30T08:39:00Z</cp:lastPrinted>
  <dcterms:created xsi:type="dcterms:W3CDTF">2025-05-10T06:57:00Z</dcterms:created>
  <dcterms:modified xsi:type="dcterms:W3CDTF">2026-05-07T05:39:00Z</dcterms:modified>
</cp:coreProperties>
</file>